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08D9" w14:textId="77777777" w:rsidR="00F23B45" w:rsidRDefault="00F23B45">
      <w:pPr>
        <w:jc w:val="center"/>
        <w:rPr>
          <w:b/>
          <w:sz w:val="16"/>
        </w:rPr>
      </w:pPr>
    </w:p>
    <w:p w14:paraId="408E72E4" w14:textId="77777777" w:rsidR="00410B40" w:rsidRPr="00410B40" w:rsidRDefault="00410B40" w:rsidP="00410B40">
      <w:pPr>
        <w:pStyle w:val="Heading4"/>
        <w:rPr>
          <w:sz w:val="26"/>
          <w:szCs w:val="26"/>
        </w:rPr>
      </w:pPr>
      <w:r w:rsidRPr="00410B40">
        <w:rPr>
          <w:sz w:val="26"/>
          <w:szCs w:val="26"/>
        </w:rPr>
        <w:t>ANNUAL SPRING MEETING OF</w:t>
      </w:r>
    </w:p>
    <w:p w14:paraId="33DA739D" w14:textId="77777777" w:rsidR="00410B40" w:rsidRPr="00410B40" w:rsidRDefault="00410B40" w:rsidP="00410B40">
      <w:pPr>
        <w:jc w:val="center"/>
        <w:rPr>
          <w:b/>
          <w:sz w:val="26"/>
          <w:szCs w:val="26"/>
        </w:rPr>
      </w:pPr>
      <w:r w:rsidRPr="00410B40">
        <w:rPr>
          <w:b/>
          <w:sz w:val="26"/>
          <w:szCs w:val="26"/>
        </w:rPr>
        <w:t>COOL HILL PARK ADDITIONS 1 AND 2 PROPERTY OWNERS ASSOCIATION</w:t>
      </w:r>
    </w:p>
    <w:p w14:paraId="379D1E02" w14:textId="30E6BFA1" w:rsidR="00F23B45" w:rsidRPr="00410B40" w:rsidRDefault="00B951A2" w:rsidP="00410B40">
      <w:pPr>
        <w:pStyle w:val="Heading5"/>
        <w:rPr>
          <w:b w:val="0"/>
          <w:szCs w:val="26"/>
        </w:rPr>
      </w:pPr>
      <w:r w:rsidRPr="00410B40">
        <w:rPr>
          <w:szCs w:val="26"/>
        </w:rPr>
        <w:t xml:space="preserve">LAGRANGE TOWN </w:t>
      </w:r>
      <w:proofErr w:type="gramStart"/>
      <w:r w:rsidRPr="00410B40">
        <w:rPr>
          <w:szCs w:val="26"/>
        </w:rPr>
        <w:t>HALL</w:t>
      </w:r>
      <w:r w:rsidR="00410B40" w:rsidRPr="00410B40">
        <w:rPr>
          <w:szCs w:val="26"/>
        </w:rPr>
        <w:t xml:space="preserve">  -</w:t>
      </w:r>
      <w:proofErr w:type="gramEnd"/>
      <w:r w:rsidR="00410B40" w:rsidRPr="00410B40">
        <w:rPr>
          <w:szCs w:val="26"/>
        </w:rPr>
        <w:t xml:space="preserve"> </w:t>
      </w:r>
      <w:r w:rsidR="00881F44" w:rsidRPr="00410B40">
        <w:rPr>
          <w:szCs w:val="26"/>
        </w:rPr>
        <w:t>10</w:t>
      </w:r>
      <w:r w:rsidR="00F23B45" w:rsidRPr="00410B40">
        <w:rPr>
          <w:szCs w:val="26"/>
        </w:rPr>
        <w:t>:</w:t>
      </w:r>
      <w:r w:rsidR="00865EA5" w:rsidRPr="00410B40">
        <w:rPr>
          <w:szCs w:val="26"/>
        </w:rPr>
        <w:t>00</w:t>
      </w:r>
      <w:r w:rsidR="00F23B45" w:rsidRPr="00410B40">
        <w:rPr>
          <w:szCs w:val="26"/>
        </w:rPr>
        <w:t xml:space="preserve"> AM   S</w:t>
      </w:r>
      <w:r w:rsidR="00410B40" w:rsidRPr="00410B40">
        <w:rPr>
          <w:szCs w:val="26"/>
        </w:rPr>
        <w:t>ATURDAY</w:t>
      </w:r>
      <w:r w:rsidR="00F23B45" w:rsidRPr="00410B40">
        <w:rPr>
          <w:szCs w:val="26"/>
        </w:rPr>
        <w:t xml:space="preserve">. </w:t>
      </w:r>
      <w:r w:rsidR="00D74DDF" w:rsidRPr="00410B40">
        <w:rPr>
          <w:szCs w:val="26"/>
        </w:rPr>
        <w:t>J</w:t>
      </w:r>
      <w:r w:rsidR="00410B40" w:rsidRPr="00410B40">
        <w:rPr>
          <w:szCs w:val="26"/>
        </w:rPr>
        <w:t>UNE</w:t>
      </w:r>
      <w:r w:rsidR="00513181" w:rsidRPr="00410B40">
        <w:rPr>
          <w:szCs w:val="26"/>
        </w:rPr>
        <w:t xml:space="preserve"> </w:t>
      </w:r>
      <w:r w:rsidR="00EA6BC6">
        <w:rPr>
          <w:szCs w:val="26"/>
        </w:rPr>
        <w:t>8</w:t>
      </w:r>
      <w:r w:rsidR="00F56A86" w:rsidRPr="00410B40">
        <w:rPr>
          <w:szCs w:val="26"/>
        </w:rPr>
        <w:t>,</w:t>
      </w:r>
      <w:r w:rsidR="00002D3F" w:rsidRPr="00410B40">
        <w:rPr>
          <w:szCs w:val="26"/>
        </w:rPr>
        <w:t xml:space="preserve"> 20</w:t>
      </w:r>
      <w:r w:rsidR="00332540" w:rsidRPr="00410B40">
        <w:rPr>
          <w:szCs w:val="26"/>
        </w:rPr>
        <w:t>2</w:t>
      </w:r>
      <w:r w:rsidR="00EA6BC6">
        <w:rPr>
          <w:szCs w:val="26"/>
        </w:rPr>
        <w:t>4</w:t>
      </w:r>
    </w:p>
    <w:p w14:paraId="4F13C097" w14:textId="77777777" w:rsidR="007563BA" w:rsidRPr="00410B40" w:rsidRDefault="007563BA" w:rsidP="007563BA">
      <w:pPr>
        <w:rPr>
          <w:sz w:val="26"/>
          <w:szCs w:val="26"/>
        </w:rPr>
      </w:pPr>
    </w:p>
    <w:p w14:paraId="4AB7F759" w14:textId="77777777" w:rsidR="00EE0113" w:rsidRPr="00410B40" w:rsidRDefault="00EE0113" w:rsidP="00EE0113">
      <w:pPr>
        <w:pStyle w:val="Heading6"/>
        <w:rPr>
          <w:sz w:val="26"/>
          <w:szCs w:val="26"/>
        </w:rPr>
      </w:pPr>
      <w:r w:rsidRPr="00410B40">
        <w:rPr>
          <w:sz w:val="26"/>
          <w:szCs w:val="26"/>
        </w:rPr>
        <w:t>AGENDA</w:t>
      </w:r>
    </w:p>
    <w:p w14:paraId="0E98F8A9" w14:textId="77777777" w:rsidR="00DE1365" w:rsidRPr="00410B40" w:rsidRDefault="00DE1365" w:rsidP="00DE1365">
      <w:pPr>
        <w:rPr>
          <w:sz w:val="26"/>
          <w:szCs w:val="26"/>
        </w:rPr>
      </w:pPr>
    </w:p>
    <w:p w14:paraId="0CDB22BE" w14:textId="77777777" w:rsidR="00DE1365" w:rsidRPr="00410B40" w:rsidRDefault="00B04F9F" w:rsidP="00DE1365">
      <w:pPr>
        <w:spacing w:line="480" w:lineRule="auto"/>
        <w:ind w:left="720" w:firstLine="360"/>
        <w:rPr>
          <w:b/>
          <w:bCs/>
          <w:sz w:val="24"/>
          <w:szCs w:val="24"/>
        </w:rPr>
      </w:pPr>
      <w:r w:rsidRPr="00410B40">
        <w:rPr>
          <w:b/>
          <w:bCs/>
          <w:sz w:val="24"/>
          <w:szCs w:val="24"/>
        </w:rPr>
        <w:t>W</w:t>
      </w:r>
      <w:r w:rsidR="00DE1365" w:rsidRPr="00410B40">
        <w:rPr>
          <w:b/>
          <w:bCs/>
          <w:sz w:val="24"/>
          <w:szCs w:val="24"/>
        </w:rPr>
        <w:t>elcome &amp; Opening Remarks – President</w:t>
      </w:r>
    </w:p>
    <w:p w14:paraId="197107E7" w14:textId="1300EE76" w:rsidR="00766388" w:rsidRPr="00F02936" w:rsidRDefault="00F23B45" w:rsidP="00293D94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  <w:highlight w:val="yellow"/>
        </w:rPr>
      </w:pPr>
      <w:r w:rsidRPr="00410B40">
        <w:rPr>
          <w:b/>
          <w:bCs/>
          <w:sz w:val="24"/>
          <w:szCs w:val="24"/>
        </w:rPr>
        <w:t xml:space="preserve">Meeting Call to order </w:t>
      </w:r>
      <w:r w:rsidR="00F02936">
        <w:rPr>
          <w:b/>
          <w:bCs/>
          <w:sz w:val="24"/>
          <w:szCs w:val="24"/>
        </w:rPr>
        <w:t xml:space="preserve">- </w:t>
      </w:r>
      <w:r w:rsidR="00F02936" w:rsidRPr="00F02936">
        <w:rPr>
          <w:b/>
          <w:bCs/>
          <w:sz w:val="24"/>
          <w:szCs w:val="24"/>
          <w:highlight w:val="yellow"/>
        </w:rPr>
        <w:t>Meeting was called to order, Quorum established</w:t>
      </w:r>
    </w:p>
    <w:p w14:paraId="2048DB59" w14:textId="604A00B2" w:rsidR="006E754C" w:rsidRPr="00410B40" w:rsidRDefault="00F23B45" w:rsidP="00513181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410B40">
        <w:rPr>
          <w:b/>
          <w:bCs/>
          <w:sz w:val="24"/>
          <w:szCs w:val="24"/>
        </w:rPr>
        <w:t>Approval of Minutes from Annual Meeting</w:t>
      </w:r>
      <w:r w:rsidR="00D72487">
        <w:rPr>
          <w:b/>
          <w:bCs/>
          <w:sz w:val="24"/>
          <w:szCs w:val="24"/>
        </w:rPr>
        <w:t xml:space="preserve"> -</w:t>
      </w:r>
      <w:r w:rsidR="000044D4" w:rsidRPr="00410B40">
        <w:rPr>
          <w:b/>
          <w:bCs/>
          <w:sz w:val="24"/>
          <w:szCs w:val="24"/>
        </w:rPr>
        <w:t xml:space="preserve"> </w:t>
      </w:r>
      <w:r w:rsidR="00A075C3" w:rsidRPr="00410B40">
        <w:rPr>
          <w:b/>
          <w:bCs/>
          <w:sz w:val="24"/>
          <w:szCs w:val="24"/>
        </w:rPr>
        <w:t xml:space="preserve">June </w:t>
      </w:r>
      <w:r w:rsidR="00EA6BC6">
        <w:rPr>
          <w:b/>
          <w:bCs/>
          <w:sz w:val="24"/>
          <w:szCs w:val="24"/>
        </w:rPr>
        <w:t>3</w:t>
      </w:r>
      <w:r w:rsidR="00A075C3" w:rsidRPr="00410B40">
        <w:rPr>
          <w:b/>
          <w:bCs/>
          <w:sz w:val="24"/>
          <w:szCs w:val="24"/>
        </w:rPr>
        <w:t>, 20</w:t>
      </w:r>
      <w:r w:rsidR="000044D4" w:rsidRPr="00410B40">
        <w:rPr>
          <w:b/>
          <w:bCs/>
          <w:sz w:val="24"/>
          <w:szCs w:val="24"/>
        </w:rPr>
        <w:t>2</w:t>
      </w:r>
      <w:r w:rsidR="00EA6BC6">
        <w:rPr>
          <w:b/>
          <w:bCs/>
          <w:sz w:val="24"/>
          <w:szCs w:val="24"/>
        </w:rPr>
        <w:t>3</w:t>
      </w:r>
      <w:r w:rsidR="00F02936">
        <w:rPr>
          <w:b/>
          <w:bCs/>
          <w:sz w:val="24"/>
          <w:szCs w:val="24"/>
        </w:rPr>
        <w:t xml:space="preserve"> – </w:t>
      </w:r>
      <w:r w:rsidR="00F02936" w:rsidRPr="00F02936">
        <w:rPr>
          <w:b/>
          <w:bCs/>
          <w:sz w:val="24"/>
          <w:szCs w:val="24"/>
          <w:highlight w:val="yellow"/>
        </w:rPr>
        <w:t>Minutes were approved</w:t>
      </w:r>
    </w:p>
    <w:p w14:paraId="18DB0EBD" w14:textId="77777777" w:rsidR="00C10132" w:rsidRPr="00410B40" w:rsidRDefault="00C10132" w:rsidP="00C10132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410B40">
        <w:rPr>
          <w:b/>
          <w:bCs/>
          <w:sz w:val="24"/>
          <w:szCs w:val="24"/>
        </w:rPr>
        <w:t>Nominations and Election of</w:t>
      </w:r>
      <w:r w:rsidR="00A075C3" w:rsidRPr="00410B40">
        <w:rPr>
          <w:b/>
          <w:bCs/>
          <w:sz w:val="24"/>
          <w:szCs w:val="24"/>
        </w:rPr>
        <w:t xml:space="preserve"> New Board Members; all are </w:t>
      </w:r>
      <w:r w:rsidR="00A075C3" w:rsidRPr="00410B40">
        <w:rPr>
          <w:b/>
          <w:bCs/>
          <w:sz w:val="24"/>
          <w:szCs w:val="24"/>
          <w:u w:val="single"/>
        </w:rPr>
        <w:t>two-</w:t>
      </w:r>
      <w:r w:rsidRPr="00410B40">
        <w:rPr>
          <w:b/>
          <w:bCs/>
          <w:sz w:val="24"/>
          <w:szCs w:val="24"/>
          <w:u w:val="single"/>
        </w:rPr>
        <w:t>year terms</w:t>
      </w:r>
      <w:r w:rsidRPr="00410B40">
        <w:rPr>
          <w:b/>
          <w:bCs/>
          <w:sz w:val="24"/>
          <w:szCs w:val="24"/>
        </w:rPr>
        <w:t xml:space="preserve">: </w:t>
      </w:r>
    </w:p>
    <w:p w14:paraId="26D118FE" w14:textId="234A1E21" w:rsidR="00C10132" w:rsidRPr="00410B40" w:rsidRDefault="00C10132" w:rsidP="00C10132">
      <w:pPr>
        <w:rPr>
          <w:szCs w:val="22"/>
        </w:rPr>
      </w:pPr>
      <w:r w:rsidRPr="00410B40">
        <w:rPr>
          <w:sz w:val="24"/>
          <w:szCs w:val="24"/>
        </w:rPr>
        <w:t xml:space="preserve">                  </w:t>
      </w:r>
      <w:r w:rsidR="00D74DDF" w:rsidRPr="00410B40">
        <w:rPr>
          <w:sz w:val="24"/>
          <w:szCs w:val="24"/>
        </w:rPr>
        <w:t xml:space="preserve"> OPEN POSITIONS – 20</w:t>
      </w:r>
      <w:r w:rsidR="00963450" w:rsidRPr="00410B40">
        <w:rPr>
          <w:sz w:val="24"/>
          <w:szCs w:val="24"/>
        </w:rPr>
        <w:t>2</w:t>
      </w:r>
      <w:r w:rsidR="00EA6BC6">
        <w:rPr>
          <w:sz w:val="24"/>
          <w:szCs w:val="24"/>
        </w:rPr>
        <w:t>4</w:t>
      </w:r>
      <w:r w:rsidR="00A2745A" w:rsidRPr="00410B40">
        <w:rPr>
          <w:sz w:val="24"/>
          <w:szCs w:val="24"/>
        </w:rPr>
        <w:t>/</w:t>
      </w:r>
      <w:r w:rsidR="00963450" w:rsidRPr="00410B40">
        <w:rPr>
          <w:sz w:val="24"/>
          <w:szCs w:val="24"/>
        </w:rPr>
        <w:t>2</w:t>
      </w:r>
      <w:r w:rsidR="00EA6BC6">
        <w:rPr>
          <w:sz w:val="24"/>
          <w:szCs w:val="24"/>
        </w:rPr>
        <w:t>5</w:t>
      </w:r>
      <w:r w:rsidRPr="00410B40">
        <w:rPr>
          <w:sz w:val="24"/>
          <w:szCs w:val="24"/>
        </w:rPr>
        <w:t xml:space="preserve">   </w:t>
      </w:r>
      <w:r w:rsidRPr="00410B40">
        <w:rPr>
          <w:szCs w:val="22"/>
        </w:rPr>
        <w:t>PROXY BALLOTS ARE AVAILABLE ON THE WEBSITE</w:t>
      </w:r>
    </w:p>
    <w:p w14:paraId="31ACCA32" w14:textId="77777777" w:rsidR="00D72487" w:rsidRDefault="00D72487" w:rsidP="00D72487">
      <w:pPr>
        <w:ind w:left="1440"/>
        <w:rPr>
          <w:rFonts w:cs="Arial"/>
          <w:sz w:val="24"/>
          <w:szCs w:val="24"/>
        </w:rPr>
      </w:pPr>
    </w:p>
    <w:p w14:paraId="47591BF2" w14:textId="2AEBF9D0" w:rsidR="00004DDF" w:rsidRPr="00410B40" w:rsidRDefault="00EA6BC6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President - </w:t>
      </w:r>
      <w:r w:rsidR="00A075C3" w:rsidRPr="00410B40">
        <w:rPr>
          <w:rFonts w:cs="Arial"/>
          <w:sz w:val="24"/>
          <w:szCs w:val="24"/>
        </w:rPr>
        <w:t>2-year</w:t>
      </w:r>
      <w:r w:rsidR="00004DDF" w:rsidRPr="00410B40">
        <w:rPr>
          <w:rFonts w:cs="Arial"/>
          <w:sz w:val="24"/>
          <w:szCs w:val="24"/>
        </w:rPr>
        <w:t xml:space="preserve"> term (</w:t>
      </w:r>
      <w:r w:rsidR="006E3836" w:rsidRPr="00410B40">
        <w:rPr>
          <w:rFonts w:cs="Arial"/>
          <w:sz w:val="24"/>
          <w:szCs w:val="24"/>
        </w:rPr>
        <w:t xml:space="preserve">incumbent </w:t>
      </w:r>
      <w:r>
        <w:rPr>
          <w:rFonts w:cs="Arial"/>
          <w:sz w:val="24"/>
          <w:szCs w:val="24"/>
        </w:rPr>
        <w:t>Darren Tristano</w:t>
      </w:r>
      <w:r w:rsidR="00004DDF" w:rsidRPr="00410B40">
        <w:rPr>
          <w:rFonts w:cs="Arial"/>
          <w:sz w:val="24"/>
          <w:szCs w:val="24"/>
        </w:rPr>
        <w:t>)</w:t>
      </w:r>
      <w:r w:rsidR="00F02936">
        <w:rPr>
          <w:rFonts w:cs="Arial"/>
          <w:sz w:val="24"/>
          <w:szCs w:val="24"/>
        </w:rPr>
        <w:t xml:space="preserve"> – </w:t>
      </w:r>
      <w:r w:rsidR="00F02936" w:rsidRPr="00F02936">
        <w:rPr>
          <w:rFonts w:cs="Arial"/>
          <w:sz w:val="24"/>
          <w:szCs w:val="24"/>
          <w:highlight w:val="yellow"/>
        </w:rPr>
        <w:t>Darren Tristano Re-elected</w:t>
      </w:r>
    </w:p>
    <w:p w14:paraId="4897722B" w14:textId="0771D807" w:rsidR="00EA6BC6" w:rsidRDefault="00EA6BC6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 – 2-year term (incumbent Jodie Tristano)</w:t>
      </w:r>
      <w:r w:rsidR="00F02936">
        <w:rPr>
          <w:rFonts w:cs="Arial"/>
          <w:sz w:val="24"/>
          <w:szCs w:val="24"/>
        </w:rPr>
        <w:t xml:space="preserve"> – </w:t>
      </w:r>
      <w:r w:rsidR="00F02936" w:rsidRPr="00F02936">
        <w:rPr>
          <w:rFonts w:cs="Arial"/>
          <w:sz w:val="24"/>
          <w:szCs w:val="24"/>
          <w:highlight w:val="yellow"/>
        </w:rPr>
        <w:t>Jodie Tristano Re-elected</w:t>
      </w:r>
    </w:p>
    <w:p w14:paraId="249A8F0F" w14:textId="1098089C" w:rsidR="00D72487" w:rsidRDefault="00D72487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Director – 2-year term (incumbent </w:t>
      </w:r>
      <w:r w:rsidR="00EA6BC6">
        <w:rPr>
          <w:rFonts w:cs="Arial"/>
          <w:sz w:val="24"/>
          <w:szCs w:val="24"/>
        </w:rPr>
        <w:t>Jen Smith</w:t>
      </w:r>
      <w:r>
        <w:rPr>
          <w:rFonts w:cs="Arial"/>
          <w:sz w:val="24"/>
          <w:szCs w:val="24"/>
        </w:rPr>
        <w:t>)</w:t>
      </w:r>
      <w:r w:rsidR="00F02936">
        <w:rPr>
          <w:rFonts w:cs="Arial"/>
          <w:sz w:val="24"/>
          <w:szCs w:val="24"/>
        </w:rPr>
        <w:t xml:space="preserve"> – </w:t>
      </w:r>
      <w:r w:rsidR="00F02936" w:rsidRPr="00F02936">
        <w:rPr>
          <w:rFonts w:cs="Arial"/>
          <w:sz w:val="24"/>
          <w:szCs w:val="24"/>
          <w:highlight w:val="yellow"/>
        </w:rPr>
        <w:t>Jen Smith Re-elected</w:t>
      </w:r>
    </w:p>
    <w:p w14:paraId="7F9FBB55" w14:textId="3E1A3D27" w:rsidR="00116C94" w:rsidRDefault="00D74DDF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 w:rsidRPr="00410B40">
        <w:rPr>
          <w:rFonts w:cs="Arial"/>
          <w:sz w:val="24"/>
          <w:szCs w:val="24"/>
        </w:rPr>
        <w:t>FY</w:t>
      </w:r>
      <w:r w:rsidR="00963450" w:rsidRPr="00410B40">
        <w:rPr>
          <w:rFonts w:cs="Arial"/>
          <w:sz w:val="24"/>
          <w:szCs w:val="24"/>
        </w:rPr>
        <w:t xml:space="preserve"> 2</w:t>
      </w:r>
      <w:r w:rsidR="00EA6BC6">
        <w:rPr>
          <w:rFonts w:cs="Arial"/>
          <w:sz w:val="24"/>
          <w:szCs w:val="24"/>
        </w:rPr>
        <w:t>5</w:t>
      </w:r>
      <w:r w:rsidR="00A075C3" w:rsidRPr="00410B40">
        <w:rPr>
          <w:rFonts w:cs="Arial"/>
          <w:sz w:val="24"/>
          <w:szCs w:val="24"/>
        </w:rPr>
        <w:t>/2</w:t>
      </w:r>
      <w:r w:rsidR="00EA6BC6">
        <w:rPr>
          <w:rFonts w:cs="Arial"/>
          <w:sz w:val="24"/>
          <w:szCs w:val="24"/>
        </w:rPr>
        <w:t>6</w:t>
      </w:r>
      <w:r w:rsidR="00A075C3" w:rsidRPr="00410B40">
        <w:rPr>
          <w:rFonts w:cs="Arial"/>
          <w:sz w:val="24"/>
          <w:szCs w:val="24"/>
        </w:rPr>
        <w:t xml:space="preserve"> Open Positions:  </w:t>
      </w:r>
      <w:r w:rsidR="00EA6BC6">
        <w:rPr>
          <w:rFonts w:cs="Arial"/>
          <w:sz w:val="24"/>
          <w:szCs w:val="24"/>
        </w:rPr>
        <w:t>VP/Treasurer, One Director</w:t>
      </w:r>
    </w:p>
    <w:p w14:paraId="766A4AD5" w14:textId="77777777" w:rsidR="00D72487" w:rsidRDefault="00D72487" w:rsidP="00D72487">
      <w:pPr>
        <w:pStyle w:val="ListParagraph"/>
        <w:ind w:left="1080"/>
        <w:rPr>
          <w:rFonts w:cs="Arial"/>
          <w:sz w:val="24"/>
          <w:szCs w:val="24"/>
        </w:rPr>
      </w:pPr>
    </w:p>
    <w:p w14:paraId="61C07C7B" w14:textId="4BFAFA8A" w:rsidR="00D72487" w:rsidRPr="00D72487" w:rsidRDefault="00D72487" w:rsidP="00F02936">
      <w:pPr>
        <w:pStyle w:val="ListParagraph"/>
        <w:ind w:left="1080"/>
        <w:rPr>
          <w:rFonts w:cs="Arial"/>
          <w:b/>
          <w:bCs/>
          <w:sz w:val="24"/>
          <w:szCs w:val="24"/>
        </w:rPr>
      </w:pPr>
      <w:r w:rsidRPr="00D72487">
        <w:rPr>
          <w:rFonts w:cs="Arial"/>
          <w:b/>
          <w:bCs/>
          <w:sz w:val="24"/>
          <w:szCs w:val="24"/>
        </w:rPr>
        <w:t xml:space="preserve">The position responsibilities are posted on the website. </w:t>
      </w:r>
      <w:hyperlink r:id="rId7" w:history="1">
        <w:r w:rsidRPr="00D72487">
          <w:rPr>
            <w:rStyle w:val="Hyperlink"/>
            <w:b/>
            <w:bCs/>
            <w:color w:val="auto"/>
            <w:sz w:val="24"/>
            <w:szCs w:val="24"/>
          </w:rPr>
          <w:t>http://coolhill.com/CH/</w:t>
        </w:r>
      </w:hyperlink>
    </w:p>
    <w:p w14:paraId="372554D0" w14:textId="77777777" w:rsidR="00D72487" w:rsidRPr="00410B40" w:rsidRDefault="00D72487" w:rsidP="00D72487">
      <w:pPr>
        <w:rPr>
          <w:rFonts w:cs="Arial"/>
          <w:sz w:val="24"/>
          <w:szCs w:val="24"/>
        </w:rPr>
      </w:pPr>
    </w:p>
    <w:p w14:paraId="4D3B2ACC" w14:textId="113D898B" w:rsidR="00F23B45" w:rsidRPr="00410B40" w:rsidRDefault="0099048A" w:rsidP="00F02936">
      <w:pPr>
        <w:rPr>
          <w:b/>
          <w:bCs/>
          <w:sz w:val="24"/>
          <w:szCs w:val="24"/>
        </w:rPr>
      </w:pPr>
      <w:r w:rsidRPr="00410B40">
        <w:rPr>
          <w:sz w:val="24"/>
          <w:szCs w:val="24"/>
        </w:rPr>
        <w:t xml:space="preserve">                   </w:t>
      </w:r>
      <w:r w:rsidR="00F23B45" w:rsidRPr="00410B40">
        <w:rPr>
          <w:b/>
          <w:bCs/>
          <w:sz w:val="24"/>
          <w:szCs w:val="24"/>
        </w:rPr>
        <w:t>Old Business</w:t>
      </w:r>
    </w:p>
    <w:p w14:paraId="6A7324E9" w14:textId="4E78ACF2" w:rsidR="00C6568A" w:rsidRPr="00410B40" w:rsidRDefault="00C6568A" w:rsidP="00F02936">
      <w:pPr>
        <w:numPr>
          <w:ilvl w:val="1"/>
          <w:numId w:val="1"/>
        </w:numPr>
        <w:rPr>
          <w:sz w:val="24"/>
          <w:szCs w:val="24"/>
        </w:rPr>
      </w:pPr>
      <w:r w:rsidRPr="00410B40">
        <w:rPr>
          <w:sz w:val="24"/>
          <w:szCs w:val="24"/>
        </w:rPr>
        <w:t>Property Maintenance/Landscaping Projects</w:t>
      </w:r>
      <w:r w:rsidR="007563BA" w:rsidRPr="00410B40">
        <w:rPr>
          <w:sz w:val="24"/>
          <w:szCs w:val="24"/>
        </w:rPr>
        <w:t xml:space="preserve"> 202</w:t>
      </w:r>
      <w:r w:rsidR="00EA6BC6">
        <w:rPr>
          <w:sz w:val="24"/>
          <w:szCs w:val="24"/>
        </w:rPr>
        <w:t>3</w:t>
      </w:r>
      <w:r w:rsidRPr="00410B40">
        <w:rPr>
          <w:sz w:val="24"/>
          <w:szCs w:val="24"/>
        </w:rPr>
        <w:t xml:space="preserve"> </w:t>
      </w:r>
      <w:r w:rsidR="00781500" w:rsidRPr="00410B40">
        <w:rPr>
          <w:sz w:val="24"/>
          <w:szCs w:val="24"/>
        </w:rPr>
        <w:t>–</w:t>
      </w:r>
      <w:r w:rsidRPr="00410B40">
        <w:rPr>
          <w:sz w:val="24"/>
          <w:szCs w:val="24"/>
        </w:rPr>
        <w:t xml:space="preserve"> </w:t>
      </w:r>
      <w:r w:rsidR="00410B40" w:rsidRPr="00410B40">
        <w:rPr>
          <w:sz w:val="24"/>
          <w:szCs w:val="24"/>
        </w:rPr>
        <w:t>L. Burmeister</w:t>
      </w:r>
      <w:r w:rsidRPr="00410B40">
        <w:rPr>
          <w:sz w:val="24"/>
          <w:szCs w:val="24"/>
        </w:rPr>
        <w:t xml:space="preserve">, </w:t>
      </w:r>
      <w:r w:rsidR="00F02936" w:rsidRPr="00F02936">
        <w:rPr>
          <w:sz w:val="24"/>
          <w:szCs w:val="24"/>
          <w:highlight w:val="yellow"/>
        </w:rPr>
        <w:t>Luke Burmeister updated members on removal of oak trees with wilt representing a danger to neighbor</w:t>
      </w:r>
      <w:r w:rsidR="00F02936">
        <w:rPr>
          <w:sz w:val="24"/>
          <w:szCs w:val="24"/>
          <w:highlight w:val="yellow"/>
        </w:rPr>
        <w:t>, update to path to pier 6 completed.</w:t>
      </w:r>
      <w:r w:rsidRPr="00F02936">
        <w:rPr>
          <w:sz w:val="24"/>
          <w:szCs w:val="24"/>
          <w:highlight w:val="yellow"/>
        </w:rPr>
        <w:t xml:space="preserve"> </w:t>
      </w:r>
      <w:r w:rsidRPr="00410B40">
        <w:rPr>
          <w:b/>
          <w:sz w:val="20"/>
        </w:rPr>
        <w:t xml:space="preserve"> </w:t>
      </w:r>
    </w:p>
    <w:p w14:paraId="5E5BDE2D" w14:textId="4A34C0FD" w:rsidR="00C6568A" w:rsidRPr="00410B40" w:rsidRDefault="00C6568A" w:rsidP="00C6568A">
      <w:pPr>
        <w:numPr>
          <w:ilvl w:val="1"/>
          <w:numId w:val="1"/>
        </w:numPr>
        <w:rPr>
          <w:sz w:val="24"/>
          <w:szCs w:val="24"/>
        </w:rPr>
      </w:pPr>
      <w:r w:rsidRPr="00410B40">
        <w:rPr>
          <w:sz w:val="24"/>
          <w:szCs w:val="24"/>
        </w:rPr>
        <w:t>Mandatory maintenance fee - D</w:t>
      </w:r>
      <w:r w:rsidR="00096510">
        <w:rPr>
          <w:sz w:val="24"/>
          <w:szCs w:val="24"/>
        </w:rPr>
        <w:t>arren</w:t>
      </w:r>
      <w:r w:rsidRPr="00410B40">
        <w:rPr>
          <w:sz w:val="24"/>
          <w:szCs w:val="24"/>
        </w:rPr>
        <w:t xml:space="preserve"> Tristano</w:t>
      </w:r>
      <w:r w:rsidR="00F02936">
        <w:rPr>
          <w:sz w:val="24"/>
          <w:szCs w:val="24"/>
        </w:rPr>
        <w:t xml:space="preserve"> </w:t>
      </w:r>
      <w:r w:rsidR="00F02936" w:rsidRPr="00F02936">
        <w:rPr>
          <w:sz w:val="24"/>
          <w:szCs w:val="24"/>
          <w:highlight w:val="yellow"/>
        </w:rPr>
        <w:t>– No change to current maintenance fee</w:t>
      </w:r>
    </w:p>
    <w:p w14:paraId="056754E5" w14:textId="77777777" w:rsidR="00C6568A" w:rsidRPr="00410B40" w:rsidRDefault="00C6568A" w:rsidP="00C6568A">
      <w:pPr>
        <w:ind w:left="1980"/>
        <w:rPr>
          <w:szCs w:val="22"/>
        </w:rPr>
      </w:pPr>
      <w:r w:rsidRPr="00410B40">
        <w:rPr>
          <w:szCs w:val="22"/>
        </w:rPr>
        <w:t xml:space="preserve">FEE FORM AND </w:t>
      </w:r>
      <w:r w:rsidRPr="00410B40">
        <w:rPr>
          <w:b/>
          <w:szCs w:val="22"/>
        </w:rPr>
        <w:t>DUE DATE</w:t>
      </w:r>
      <w:r w:rsidRPr="00410B40">
        <w:rPr>
          <w:szCs w:val="22"/>
        </w:rPr>
        <w:t xml:space="preserve"> IS AVAILABLE ON THE WEBSITE</w:t>
      </w:r>
    </w:p>
    <w:p w14:paraId="683081EC" w14:textId="77777777" w:rsidR="00C6568A" w:rsidRPr="00410B40" w:rsidRDefault="00C6568A" w:rsidP="00C6568A">
      <w:pPr>
        <w:spacing w:line="480" w:lineRule="auto"/>
        <w:ind w:left="1980"/>
        <w:rPr>
          <w:rStyle w:val="Hyperlink"/>
          <w:color w:val="auto"/>
          <w:sz w:val="24"/>
          <w:szCs w:val="24"/>
        </w:rPr>
      </w:pPr>
      <w:r w:rsidRPr="00410B40">
        <w:rPr>
          <w:sz w:val="24"/>
          <w:szCs w:val="24"/>
        </w:rPr>
        <w:t xml:space="preserve">Posted on the website: </w:t>
      </w:r>
      <w:hyperlink r:id="rId8" w:history="1">
        <w:r w:rsidRPr="00410B40">
          <w:rPr>
            <w:rStyle w:val="Hyperlink"/>
            <w:color w:val="auto"/>
            <w:sz w:val="24"/>
            <w:szCs w:val="24"/>
          </w:rPr>
          <w:t>http://coolhill.com/CH/</w:t>
        </w:r>
      </w:hyperlink>
    </w:p>
    <w:p w14:paraId="27F5256F" w14:textId="2416DA4C" w:rsidR="00C6568A" w:rsidRPr="00410B40" w:rsidRDefault="00C6568A" w:rsidP="00C6568A">
      <w:pPr>
        <w:numPr>
          <w:ilvl w:val="1"/>
          <w:numId w:val="1"/>
        </w:numPr>
        <w:rPr>
          <w:sz w:val="24"/>
          <w:szCs w:val="24"/>
        </w:rPr>
      </w:pPr>
      <w:r w:rsidRPr="00410B40">
        <w:rPr>
          <w:sz w:val="24"/>
          <w:szCs w:val="24"/>
        </w:rPr>
        <w:t xml:space="preserve">Park Access/Keys/Boat Decals </w:t>
      </w:r>
      <w:r w:rsidR="008918F3" w:rsidRPr="00410B40">
        <w:rPr>
          <w:sz w:val="24"/>
          <w:szCs w:val="24"/>
        </w:rPr>
        <w:t>–</w:t>
      </w:r>
      <w:r w:rsidRPr="00410B40">
        <w:rPr>
          <w:sz w:val="24"/>
          <w:szCs w:val="24"/>
        </w:rPr>
        <w:t xml:space="preserve"> </w:t>
      </w:r>
      <w:r w:rsidR="00D72487">
        <w:rPr>
          <w:sz w:val="24"/>
          <w:szCs w:val="24"/>
        </w:rPr>
        <w:t>Jen Smith</w:t>
      </w:r>
    </w:p>
    <w:p w14:paraId="02A9DFFB" w14:textId="77777777" w:rsidR="00C6568A" w:rsidRPr="00410B40" w:rsidRDefault="00C6568A" w:rsidP="00C6568A">
      <w:pPr>
        <w:ind w:left="1980"/>
        <w:rPr>
          <w:rFonts w:cs="Arial"/>
          <w:sz w:val="24"/>
          <w:szCs w:val="24"/>
        </w:rPr>
      </w:pPr>
      <w:r w:rsidRPr="00410B40">
        <w:rPr>
          <w:sz w:val="24"/>
          <w:szCs w:val="24"/>
        </w:rPr>
        <w:t xml:space="preserve">Email request to: </w:t>
      </w:r>
      <w:hyperlink r:id="rId9" w:history="1">
        <w:r w:rsidRPr="00410B40">
          <w:rPr>
            <w:rStyle w:val="Hyperlink"/>
            <w:rFonts w:cs="Arial"/>
            <w:color w:val="auto"/>
            <w:sz w:val="24"/>
            <w:szCs w:val="24"/>
          </w:rPr>
          <w:t>coolhillpark@gmail.com</w:t>
        </w:r>
      </w:hyperlink>
    </w:p>
    <w:p w14:paraId="4A024CB1" w14:textId="77777777" w:rsidR="00C6568A" w:rsidRPr="00410B40" w:rsidRDefault="00C6568A" w:rsidP="00C6568A">
      <w:pPr>
        <w:spacing w:after="240"/>
        <w:ind w:left="1980"/>
        <w:rPr>
          <w:szCs w:val="22"/>
        </w:rPr>
      </w:pPr>
      <w:r w:rsidRPr="00410B40">
        <w:rPr>
          <w:szCs w:val="22"/>
        </w:rPr>
        <w:t>BOAT REGISTRATION IS AVAILABLE ON THE WEBSITE</w:t>
      </w:r>
    </w:p>
    <w:p w14:paraId="5544F818" w14:textId="445B02EF" w:rsidR="00C6568A" w:rsidRPr="00410B40" w:rsidRDefault="00C6568A" w:rsidP="00C6568A">
      <w:pPr>
        <w:numPr>
          <w:ilvl w:val="1"/>
          <w:numId w:val="1"/>
        </w:numPr>
        <w:spacing w:before="240"/>
        <w:rPr>
          <w:sz w:val="24"/>
          <w:szCs w:val="24"/>
        </w:rPr>
      </w:pPr>
      <w:r w:rsidRPr="00410B40">
        <w:rPr>
          <w:sz w:val="24"/>
          <w:szCs w:val="24"/>
        </w:rPr>
        <w:t xml:space="preserve">Pier Rules, Restrictions and Violations, Boat Docking – </w:t>
      </w:r>
      <w:r w:rsidR="00D72F50" w:rsidRPr="00410B40">
        <w:rPr>
          <w:sz w:val="24"/>
          <w:szCs w:val="24"/>
        </w:rPr>
        <w:t>Board</w:t>
      </w:r>
    </w:p>
    <w:p w14:paraId="51EEA0BC" w14:textId="77777777" w:rsidR="00C6568A" w:rsidRPr="00410B40" w:rsidRDefault="00C6568A" w:rsidP="00C6568A">
      <w:pPr>
        <w:spacing w:line="480" w:lineRule="auto"/>
        <w:ind w:left="1980"/>
        <w:rPr>
          <w:sz w:val="24"/>
          <w:szCs w:val="24"/>
          <w:u w:val="single"/>
        </w:rPr>
      </w:pPr>
      <w:r w:rsidRPr="00410B40">
        <w:rPr>
          <w:sz w:val="24"/>
          <w:szCs w:val="24"/>
        </w:rPr>
        <w:t xml:space="preserve">Posted on the website: </w:t>
      </w:r>
      <w:hyperlink r:id="rId10" w:history="1">
        <w:r w:rsidRPr="00410B40">
          <w:rPr>
            <w:rStyle w:val="Hyperlink"/>
            <w:color w:val="auto"/>
            <w:sz w:val="24"/>
            <w:szCs w:val="24"/>
          </w:rPr>
          <w:t>http://coolhill.com/CH/</w:t>
        </w:r>
      </w:hyperlink>
    </w:p>
    <w:p w14:paraId="36AA99EA" w14:textId="5E2A1D5E" w:rsidR="00D72487" w:rsidRDefault="00C6568A" w:rsidP="00D72487">
      <w:pPr>
        <w:numPr>
          <w:ilvl w:val="1"/>
          <w:numId w:val="1"/>
        </w:numPr>
        <w:spacing w:line="480" w:lineRule="auto"/>
        <w:rPr>
          <w:rFonts w:eastAsia="SimSun" w:cs="Arial"/>
          <w:sz w:val="24"/>
          <w:szCs w:val="24"/>
          <w:lang w:eastAsia="zh-CN"/>
        </w:rPr>
      </w:pPr>
      <w:r w:rsidRPr="00410B40">
        <w:rPr>
          <w:rFonts w:eastAsia="SimSun" w:cs="Arial"/>
          <w:sz w:val="24"/>
          <w:szCs w:val="24"/>
          <w:lang w:eastAsia="zh-CN"/>
        </w:rPr>
        <w:t>Secretary Update - J</w:t>
      </w:r>
      <w:r w:rsidR="00096510">
        <w:rPr>
          <w:rFonts w:eastAsia="SimSun" w:cs="Arial"/>
          <w:sz w:val="24"/>
          <w:szCs w:val="24"/>
          <w:lang w:eastAsia="zh-CN"/>
        </w:rPr>
        <w:t>odie</w:t>
      </w:r>
      <w:r w:rsidRPr="00410B40">
        <w:rPr>
          <w:rFonts w:eastAsia="SimSun" w:cs="Arial"/>
          <w:sz w:val="24"/>
          <w:szCs w:val="24"/>
          <w:lang w:eastAsia="zh-CN"/>
        </w:rPr>
        <w:t xml:space="preserve"> Tristano:  new members, directory update, sales</w:t>
      </w:r>
    </w:p>
    <w:p w14:paraId="08098F3F" w14:textId="6ABCD809" w:rsidR="00915A79" w:rsidRPr="00F02936" w:rsidRDefault="00444ABF" w:rsidP="00F02936">
      <w:pPr>
        <w:numPr>
          <w:ilvl w:val="1"/>
          <w:numId w:val="1"/>
        </w:numPr>
        <w:rPr>
          <w:rFonts w:eastAsia="SimSun" w:cs="Arial"/>
          <w:sz w:val="24"/>
          <w:szCs w:val="24"/>
          <w:highlight w:val="yellow"/>
          <w:lang w:eastAsia="zh-CN"/>
        </w:rPr>
      </w:pPr>
      <w:r w:rsidRPr="00D72487">
        <w:rPr>
          <w:sz w:val="24"/>
          <w:szCs w:val="24"/>
        </w:rPr>
        <w:t>Last year’s Budget FY</w:t>
      </w:r>
      <w:r w:rsidR="00C63CCD" w:rsidRPr="00D72487">
        <w:rPr>
          <w:sz w:val="24"/>
          <w:szCs w:val="24"/>
        </w:rPr>
        <w:t>2</w:t>
      </w:r>
      <w:r w:rsidR="00EA6BC6">
        <w:rPr>
          <w:sz w:val="24"/>
          <w:szCs w:val="24"/>
        </w:rPr>
        <w:t>3</w:t>
      </w:r>
      <w:r w:rsidR="00086FB0" w:rsidRPr="00D72487">
        <w:rPr>
          <w:sz w:val="24"/>
          <w:szCs w:val="24"/>
        </w:rPr>
        <w:t>/2</w:t>
      </w:r>
      <w:r w:rsidR="00EA6BC6">
        <w:rPr>
          <w:sz w:val="24"/>
          <w:szCs w:val="24"/>
        </w:rPr>
        <w:t>4</w:t>
      </w:r>
      <w:r w:rsidR="00FF20A1" w:rsidRPr="00D72487">
        <w:rPr>
          <w:sz w:val="24"/>
          <w:szCs w:val="24"/>
        </w:rPr>
        <w:t xml:space="preserve"> </w:t>
      </w:r>
      <w:r w:rsidRPr="00D72487">
        <w:rPr>
          <w:sz w:val="24"/>
          <w:szCs w:val="24"/>
        </w:rPr>
        <w:t>and New Budget FY</w:t>
      </w:r>
      <w:r w:rsidR="00086FB0" w:rsidRPr="00D72487">
        <w:rPr>
          <w:sz w:val="24"/>
          <w:szCs w:val="24"/>
        </w:rPr>
        <w:t>2</w:t>
      </w:r>
      <w:r w:rsidR="00EA6BC6">
        <w:rPr>
          <w:sz w:val="24"/>
          <w:szCs w:val="24"/>
        </w:rPr>
        <w:t>4</w:t>
      </w:r>
      <w:r w:rsidR="00A2745A" w:rsidRPr="00D72487">
        <w:rPr>
          <w:sz w:val="24"/>
          <w:szCs w:val="24"/>
        </w:rPr>
        <w:t>/</w:t>
      </w:r>
      <w:r w:rsidR="006E3836" w:rsidRPr="00D72487">
        <w:rPr>
          <w:sz w:val="24"/>
          <w:szCs w:val="24"/>
        </w:rPr>
        <w:t>2</w:t>
      </w:r>
      <w:r w:rsidR="00EA6BC6">
        <w:rPr>
          <w:sz w:val="24"/>
          <w:szCs w:val="24"/>
        </w:rPr>
        <w:t>5</w:t>
      </w:r>
      <w:r w:rsidR="00CE3BBE" w:rsidRPr="00D72487">
        <w:rPr>
          <w:sz w:val="24"/>
          <w:szCs w:val="24"/>
        </w:rPr>
        <w:t xml:space="preserve"> – D</w:t>
      </w:r>
      <w:r w:rsidR="00096510">
        <w:rPr>
          <w:sz w:val="24"/>
          <w:szCs w:val="24"/>
        </w:rPr>
        <w:t>arren</w:t>
      </w:r>
      <w:r w:rsidR="00CE3BBE" w:rsidRPr="00D72487">
        <w:rPr>
          <w:sz w:val="24"/>
          <w:szCs w:val="24"/>
        </w:rPr>
        <w:t xml:space="preserve"> Tristano</w:t>
      </w:r>
      <w:r w:rsidR="00F02936">
        <w:rPr>
          <w:sz w:val="24"/>
          <w:szCs w:val="24"/>
        </w:rPr>
        <w:t xml:space="preserve"> </w:t>
      </w:r>
      <w:r w:rsidR="00F02936" w:rsidRPr="00F02936">
        <w:rPr>
          <w:sz w:val="24"/>
          <w:szCs w:val="24"/>
          <w:highlight w:val="yellow"/>
        </w:rPr>
        <w:t>– New Budget was approved</w:t>
      </w:r>
      <w:r w:rsidR="00915A79" w:rsidRPr="00F02936">
        <w:rPr>
          <w:b/>
          <w:sz w:val="20"/>
          <w:highlight w:val="yellow"/>
        </w:rPr>
        <w:t xml:space="preserve"> </w:t>
      </w:r>
    </w:p>
    <w:p w14:paraId="71C916FC" w14:textId="77777777" w:rsidR="008E3C67" w:rsidRPr="00410B40" w:rsidRDefault="008E3C67" w:rsidP="00F02936">
      <w:pPr>
        <w:ind w:left="1080"/>
        <w:rPr>
          <w:sz w:val="8"/>
          <w:szCs w:val="8"/>
        </w:rPr>
      </w:pPr>
      <w:r w:rsidRPr="00410B40">
        <w:rPr>
          <w:sz w:val="8"/>
          <w:szCs w:val="8"/>
        </w:rPr>
        <w:t>______________________________________________________________________</w:t>
      </w:r>
    </w:p>
    <w:p w14:paraId="4A83BD1A" w14:textId="77777777" w:rsidR="00A2745A" w:rsidRPr="00410B40" w:rsidRDefault="00A2745A">
      <w:pPr>
        <w:rPr>
          <w:sz w:val="24"/>
          <w:szCs w:val="24"/>
        </w:rPr>
      </w:pPr>
    </w:p>
    <w:p w14:paraId="3AFA7C84" w14:textId="77777777" w:rsidR="00DE1365" w:rsidRPr="00410B40" w:rsidRDefault="00DE1365" w:rsidP="00DE1365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410B40">
        <w:rPr>
          <w:b/>
          <w:bCs/>
          <w:sz w:val="24"/>
          <w:szCs w:val="24"/>
        </w:rPr>
        <w:t>New Business</w:t>
      </w:r>
    </w:p>
    <w:p w14:paraId="64D15897" w14:textId="073ED9FE" w:rsidR="00CC2DEC" w:rsidRPr="00F02936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  <w:highlight w:val="yellow"/>
        </w:rPr>
      </w:pPr>
      <w:r w:rsidRPr="00410B40">
        <w:rPr>
          <w:sz w:val="24"/>
          <w:szCs w:val="24"/>
        </w:rPr>
        <w:t>Property Maintenance/Landscaping</w:t>
      </w:r>
      <w:r w:rsidR="00D72487">
        <w:rPr>
          <w:sz w:val="24"/>
          <w:szCs w:val="24"/>
        </w:rPr>
        <w:t>/Improvement</w:t>
      </w:r>
      <w:r w:rsidRPr="00410B40">
        <w:rPr>
          <w:sz w:val="24"/>
          <w:szCs w:val="24"/>
        </w:rPr>
        <w:t xml:space="preserve"> Projects </w:t>
      </w:r>
      <w:r w:rsidR="00EA6BC6">
        <w:rPr>
          <w:sz w:val="24"/>
          <w:szCs w:val="24"/>
        </w:rPr>
        <w:t>2024/2</w:t>
      </w:r>
      <w:r w:rsidR="007563BA" w:rsidRPr="00410B40">
        <w:rPr>
          <w:sz w:val="24"/>
          <w:szCs w:val="24"/>
        </w:rPr>
        <w:t>5 plan</w:t>
      </w:r>
      <w:r w:rsidRPr="00410B40">
        <w:rPr>
          <w:sz w:val="24"/>
          <w:szCs w:val="24"/>
        </w:rPr>
        <w:t xml:space="preserve"> – </w:t>
      </w:r>
      <w:r w:rsidR="0075130C" w:rsidRPr="00F02936">
        <w:rPr>
          <w:sz w:val="24"/>
          <w:szCs w:val="24"/>
          <w:highlight w:val="yellow"/>
        </w:rPr>
        <w:t>L</w:t>
      </w:r>
      <w:r w:rsidR="00D72487" w:rsidRPr="00F02936">
        <w:rPr>
          <w:sz w:val="24"/>
          <w:szCs w:val="24"/>
          <w:highlight w:val="yellow"/>
        </w:rPr>
        <w:t xml:space="preserve">uke </w:t>
      </w:r>
      <w:r w:rsidR="0075130C" w:rsidRPr="00F02936">
        <w:rPr>
          <w:sz w:val="24"/>
          <w:szCs w:val="24"/>
          <w:highlight w:val="yellow"/>
        </w:rPr>
        <w:t>Burme</w:t>
      </w:r>
      <w:r w:rsidR="00D61ADD" w:rsidRPr="00F02936">
        <w:rPr>
          <w:sz w:val="24"/>
          <w:szCs w:val="24"/>
          <w:highlight w:val="yellow"/>
        </w:rPr>
        <w:t>ister</w:t>
      </w:r>
      <w:r w:rsidR="00F02936" w:rsidRPr="00F02936">
        <w:rPr>
          <w:sz w:val="24"/>
          <w:szCs w:val="24"/>
          <w:highlight w:val="yellow"/>
        </w:rPr>
        <w:t xml:space="preserve"> reviewed update on removal of additional oak trees with wilt and plans to replace paths to piers 2, 3 &amp; 4</w:t>
      </w:r>
    </w:p>
    <w:p w14:paraId="1CC44293" w14:textId="03569700" w:rsidR="00CC2DEC" w:rsidRPr="00410B40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10B40">
        <w:rPr>
          <w:sz w:val="24"/>
          <w:szCs w:val="24"/>
        </w:rPr>
        <w:t>Watercraft Registration/Decals</w:t>
      </w:r>
      <w:r w:rsidR="007563BA" w:rsidRPr="00410B40">
        <w:rPr>
          <w:sz w:val="24"/>
          <w:szCs w:val="24"/>
        </w:rPr>
        <w:t xml:space="preserve"> Management</w:t>
      </w:r>
      <w:r w:rsidRPr="00410B40">
        <w:rPr>
          <w:sz w:val="24"/>
          <w:szCs w:val="24"/>
        </w:rPr>
        <w:t xml:space="preserve"> –</w:t>
      </w:r>
      <w:r w:rsidR="007563BA" w:rsidRPr="00410B40">
        <w:rPr>
          <w:sz w:val="24"/>
          <w:szCs w:val="24"/>
        </w:rPr>
        <w:t>J</w:t>
      </w:r>
      <w:r w:rsidR="00096510">
        <w:rPr>
          <w:sz w:val="24"/>
          <w:szCs w:val="24"/>
        </w:rPr>
        <w:t>en</w:t>
      </w:r>
      <w:r w:rsidR="007563BA" w:rsidRPr="00410B40">
        <w:rPr>
          <w:sz w:val="24"/>
          <w:szCs w:val="24"/>
        </w:rPr>
        <w:t xml:space="preserve"> Smith</w:t>
      </w:r>
    </w:p>
    <w:p w14:paraId="303ACCB5" w14:textId="21C0EF10" w:rsidR="00CC2DEC" w:rsidRPr="00410B40" w:rsidRDefault="00CC2DEC" w:rsidP="00410B40">
      <w:pPr>
        <w:numPr>
          <w:ilvl w:val="1"/>
          <w:numId w:val="2"/>
        </w:numPr>
        <w:rPr>
          <w:sz w:val="24"/>
          <w:szCs w:val="24"/>
        </w:rPr>
      </w:pPr>
      <w:r w:rsidRPr="00410B40">
        <w:rPr>
          <w:sz w:val="24"/>
          <w:szCs w:val="24"/>
        </w:rPr>
        <w:t>Annual Meeting 202</w:t>
      </w:r>
      <w:r w:rsidR="00EA6BC6">
        <w:rPr>
          <w:sz w:val="24"/>
          <w:szCs w:val="24"/>
        </w:rPr>
        <w:t>5</w:t>
      </w:r>
      <w:r w:rsidRPr="00410B40">
        <w:rPr>
          <w:sz w:val="24"/>
          <w:szCs w:val="24"/>
        </w:rPr>
        <w:t xml:space="preserve"> – June </w:t>
      </w:r>
      <w:r w:rsidR="00EA6BC6">
        <w:rPr>
          <w:sz w:val="24"/>
          <w:szCs w:val="24"/>
        </w:rPr>
        <w:t>7</w:t>
      </w:r>
      <w:r w:rsidRPr="00410B40">
        <w:rPr>
          <w:sz w:val="24"/>
          <w:szCs w:val="24"/>
        </w:rPr>
        <w:t>, 202</w:t>
      </w:r>
      <w:r w:rsidR="00EA6BC6">
        <w:rPr>
          <w:sz w:val="24"/>
          <w:szCs w:val="24"/>
        </w:rPr>
        <w:t>5</w:t>
      </w:r>
    </w:p>
    <w:p w14:paraId="1AA87B80" w14:textId="77777777" w:rsidR="00CC2DEC" w:rsidRPr="00410B40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10B40">
        <w:rPr>
          <w:sz w:val="24"/>
          <w:szCs w:val="24"/>
        </w:rPr>
        <w:t xml:space="preserve">Any other business:  </w:t>
      </w:r>
    </w:p>
    <w:p w14:paraId="0CD510F4" w14:textId="77777777" w:rsidR="008E3C67" w:rsidRPr="00410B40" w:rsidRDefault="008E3C67" w:rsidP="008E3C67">
      <w:pPr>
        <w:pStyle w:val="ListParagraph"/>
        <w:spacing w:line="480" w:lineRule="auto"/>
        <w:ind w:left="1080"/>
        <w:rPr>
          <w:sz w:val="24"/>
          <w:szCs w:val="24"/>
        </w:rPr>
      </w:pPr>
      <w:r w:rsidRPr="00410B40">
        <w:rPr>
          <w:sz w:val="24"/>
          <w:szCs w:val="24"/>
        </w:rPr>
        <w:t>____________________________________________________________________</w:t>
      </w:r>
    </w:p>
    <w:p w14:paraId="64F80D85" w14:textId="77777777" w:rsidR="003176F1" w:rsidRPr="00410B40" w:rsidRDefault="00C916E5" w:rsidP="00D07B1B">
      <w:pPr>
        <w:numPr>
          <w:ilvl w:val="0"/>
          <w:numId w:val="2"/>
        </w:numPr>
        <w:spacing w:line="480" w:lineRule="auto"/>
        <w:jc w:val="both"/>
        <w:rPr>
          <w:b/>
          <w:bCs/>
          <w:sz w:val="24"/>
          <w:szCs w:val="24"/>
        </w:rPr>
      </w:pPr>
      <w:r w:rsidRPr="00410B40">
        <w:rPr>
          <w:b/>
          <w:bCs/>
          <w:sz w:val="24"/>
          <w:szCs w:val="24"/>
        </w:rPr>
        <w:t>Adjournment</w:t>
      </w:r>
    </w:p>
    <w:sectPr w:rsidR="003176F1" w:rsidRPr="00410B40" w:rsidSect="00B951A2">
      <w:headerReference w:type="even" r:id="rId11"/>
      <w:headerReference w:type="default" r:id="rId12"/>
      <w:footerReference w:type="default" r:id="rId13"/>
      <w:pgSz w:w="12240" w:h="15840" w:code="1"/>
      <w:pgMar w:top="360" w:right="576" w:bottom="230" w:left="576" w:header="432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6E05" w14:textId="77777777" w:rsidR="00FD1731" w:rsidRDefault="00FD1731">
      <w:r>
        <w:separator/>
      </w:r>
    </w:p>
  </w:endnote>
  <w:endnote w:type="continuationSeparator" w:id="0">
    <w:p w14:paraId="09CE2790" w14:textId="77777777" w:rsidR="00FD1731" w:rsidRDefault="00FD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C531" w14:textId="77777777" w:rsidR="00E5568D" w:rsidRDefault="00E5568D">
    <w:pPr>
      <w:pStyle w:val="Footer"/>
      <w:rPr>
        <w:sz w:val="16"/>
      </w:rPr>
    </w:pPr>
    <w:r>
      <w:rPr>
        <w:snapToGrid w:val="0"/>
        <w:sz w:val="16"/>
      </w:rP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0B3B" w14:textId="77777777" w:rsidR="00FD1731" w:rsidRDefault="00FD1731">
      <w:r>
        <w:separator/>
      </w:r>
    </w:p>
  </w:footnote>
  <w:footnote w:type="continuationSeparator" w:id="0">
    <w:p w14:paraId="7E06CA05" w14:textId="77777777" w:rsidR="00FD1731" w:rsidRDefault="00FD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D00C" w14:textId="77777777" w:rsidR="00C00C63" w:rsidRDefault="00C00C63" w:rsidP="00E07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F2A36" w14:textId="77777777" w:rsidR="00C00C63" w:rsidRDefault="00C00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9369" w14:textId="77777777" w:rsidR="00C00C63" w:rsidRDefault="00C00C63" w:rsidP="00E07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A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180228" w14:textId="77777777" w:rsidR="00C00C63" w:rsidRDefault="00C00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ADC"/>
    <w:multiLevelType w:val="hybridMultilevel"/>
    <w:tmpl w:val="44641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07C44"/>
    <w:multiLevelType w:val="hybridMultilevel"/>
    <w:tmpl w:val="05A62D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87ECE"/>
    <w:multiLevelType w:val="hybridMultilevel"/>
    <w:tmpl w:val="240090B0"/>
    <w:lvl w:ilvl="0" w:tplc="83802316">
      <w:numFmt w:val="bullet"/>
      <w:lvlText w:val=""/>
      <w:lvlJc w:val="left"/>
      <w:pPr>
        <w:ind w:left="420" w:hanging="42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54835"/>
    <w:multiLevelType w:val="multilevel"/>
    <w:tmpl w:val="B6F68C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448A6"/>
    <w:multiLevelType w:val="multilevel"/>
    <w:tmpl w:val="94F282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35A1F"/>
    <w:multiLevelType w:val="hybridMultilevel"/>
    <w:tmpl w:val="D280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4EAE"/>
    <w:multiLevelType w:val="multilevel"/>
    <w:tmpl w:val="6A1E8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F6556"/>
    <w:multiLevelType w:val="multilevel"/>
    <w:tmpl w:val="6A1E8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54399"/>
    <w:multiLevelType w:val="multilevel"/>
    <w:tmpl w:val="FE18A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076A3"/>
    <w:multiLevelType w:val="multilevel"/>
    <w:tmpl w:val="439C28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61F54"/>
    <w:multiLevelType w:val="multilevel"/>
    <w:tmpl w:val="27BCBD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638678">
    <w:abstractNumId w:val="7"/>
  </w:num>
  <w:num w:numId="2" w16cid:durableId="904222262">
    <w:abstractNumId w:val="6"/>
  </w:num>
  <w:num w:numId="3" w16cid:durableId="1576821185">
    <w:abstractNumId w:val="3"/>
  </w:num>
  <w:num w:numId="4" w16cid:durableId="505440843">
    <w:abstractNumId w:val="10"/>
  </w:num>
  <w:num w:numId="5" w16cid:durableId="26490625">
    <w:abstractNumId w:val="1"/>
  </w:num>
  <w:num w:numId="6" w16cid:durableId="844900118">
    <w:abstractNumId w:val="5"/>
  </w:num>
  <w:num w:numId="7" w16cid:durableId="2011063300">
    <w:abstractNumId w:val="8"/>
  </w:num>
  <w:num w:numId="8" w16cid:durableId="1167016413">
    <w:abstractNumId w:val="9"/>
  </w:num>
  <w:num w:numId="9" w16cid:durableId="435835799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6020776">
    <w:abstractNumId w:val="4"/>
  </w:num>
  <w:num w:numId="11" w16cid:durableId="2015109793">
    <w:abstractNumId w:val="2"/>
  </w:num>
  <w:num w:numId="12" w16cid:durableId="836113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40885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45"/>
    <w:rsid w:val="00002D3F"/>
    <w:rsid w:val="000044D4"/>
    <w:rsid w:val="00004DDF"/>
    <w:rsid w:val="000149EC"/>
    <w:rsid w:val="000229C7"/>
    <w:rsid w:val="00026CD4"/>
    <w:rsid w:val="00086FB0"/>
    <w:rsid w:val="00096510"/>
    <w:rsid w:val="000A1492"/>
    <w:rsid w:val="000B3D94"/>
    <w:rsid w:val="000D7B11"/>
    <w:rsid w:val="000E21E8"/>
    <w:rsid w:val="000F4551"/>
    <w:rsid w:val="00100896"/>
    <w:rsid w:val="00105568"/>
    <w:rsid w:val="00116C94"/>
    <w:rsid w:val="00120569"/>
    <w:rsid w:val="00122493"/>
    <w:rsid w:val="001437EE"/>
    <w:rsid w:val="00146C42"/>
    <w:rsid w:val="001805BB"/>
    <w:rsid w:val="001D1AD0"/>
    <w:rsid w:val="001D4CD1"/>
    <w:rsid w:val="001E1000"/>
    <w:rsid w:val="00235AEA"/>
    <w:rsid w:val="00244628"/>
    <w:rsid w:val="00274B4F"/>
    <w:rsid w:val="0028035F"/>
    <w:rsid w:val="00293D94"/>
    <w:rsid w:val="002B5D4D"/>
    <w:rsid w:val="002B72FA"/>
    <w:rsid w:val="002C2D1E"/>
    <w:rsid w:val="002C33EC"/>
    <w:rsid w:val="003109DF"/>
    <w:rsid w:val="003176F1"/>
    <w:rsid w:val="00317D96"/>
    <w:rsid w:val="00321667"/>
    <w:rsid w:val="00332540"/>
    <w:rsid w:val="0036369C"/>
    <w:rsid w:val="00371843"/>
    <w:rsid w:val="003B3A3A"/>
    <w:rsid w:val="003C7C97"/>
    <w:rsid w:val="003D02E8"/>
    <w:rsid w:val="003F3459"/>
    <w:rsid w:val="0040284E"/>
    <w:rsid w:val="00403858"/>
    <w:rsid w:val="00410B40"/>
    <w:rsid w:val="00417D86"/>
    <w:rsid w:val="004274D9"/>
    <w:rsid w:val="00444ABF"/>
    <w:rsid w:val="00464EAB"/>
    <w:rsid w:val="004812FB"/>
    <w:rsid w:val="004B074A"/>
    <w:rsid w:val="004D1127"/>
    <w:rsid w:val="004D1481"/>
    <w:rsid w:val="004E2EA3"/>
    <w:rsid w:val="004E6B74"/>
    <w:rsid w:val="004F0BA0"/>
    <w:rsid w:val="004F323D"/>
    <w:rsid w:val="0050538F"/>
    <w:rsid w:val="00511E1E"/>
    <w:rsid w:val="00513181"/>
    <w:rsid w:val="0052150D"/>
    <w:rsid w:val="00524A3A"/>
    <w:rsid w:val="00525441"/>
    <w:rsid w:val="005451EB"/>
    <w:rsid w:val="005529D4"/>
    <w:rsid w:val="00553C74"/>
    <w:rsid w:val="00561FF7"/>
    <w:rsid w:val="00587587"/>
    <w:rsid w:val="005900E5"/>
    <w:rsid w:val="005F338E"/>
    <w:rsid w:val="00602061"/>
    <w:rsid w:val="0060214F"/>
    <w:rsid w:val="00605081"/>
    <w:rsid w:val="0062372B"/>
    <w:rsid w:val="00634AAC"/>
    <w:rsid w:val="00660476"/>
    <w:rsid w:val="00682780"/>
    <w:rsid w:val="00686055"/>
    <w:rsid w:val="006D3759"/>
    <w:rsid w:val="006E2E79"/>
    <w:rsid w:val="006E3836"/>
    <w:rsid w:val="006E6D66"/>
    <w:rsid w:val="006E754C"/>
    <w:rsid w:val="006E7BE8"/>
    <w:rsid w:val="006F25E3"/>
    <w:rsid w:val="006F2A55"/>
    <w:rsid w:val="006F4578"/>
    <w:rsid w:val="00704BF7"/>
    <w:rsid w:val="00713137"/>
    <w:rsid w:val="007232DE"/>
    <w:rsid w:val="0072453D"/>
    <w:rsid w:val="007313E1"/>
    <w:rsid w:val="00736389"/>
    <w:rsid w:val="0075130C"/>
    <w:rsid w:val="007563BA"/>
    <w:rsid w:val="00766388"/>
    <w:rsid w:val="00772893"/>
    <w:rsid w:val="00781500"/>
    <w:rsid w:val="007A41EB"/>
    <w:rsid w:val="007D5338"/>
    <w:rsid w:val="007F2D6B"/>
    <w:rsid w:val="007F3BA0"/>
    <w:rsid w:val="007F5551"/>
    <w:rsid w:val="00807FD6"/>
    <w:rsid w:val="00810506"/>
    <w:rsid w:val="00865EA5"/>
    <w:rsid w:val="00881F44"/>
    <w:rsid w:val="0088393D"/>
    <w:rsid w:val="008918F3"/>
    <w:rsid w:val="008A61B9"/>
    <w:rsid w:val="008D4A2B"/>
    <w:rsid w:val="008E3C67"/>
    <w:rsid w:val="008F6796"/>
    <w:rsid w:val="0090085A"/>
    <w:rsid w:val="0090486F"/>
    <w:rsid w:val="00907ACF"/>
    <w:rsid w:val="00915A79"/>
    <w:rsid w:val="00935F4B"/>
    <w:rsid w:val="0094220C"/>
    <w:rsid w:val="009574DD"/>
    <w:rsid w:val="00963450"/>
    <w:rsid w:val="0099048A"/>
    <w:rsid w:val="009B3517"/>
    <w:rsid w:val="009B5F14"/>
    <w:rsid w:val="009C6F6A"/>
    <w:rsid w:val="009E0E36"/>
    <w:rsid w:val="009E3A52"/>
    <w:rsid w:val="009F1424"/>
    <w:rsid w:val="00A075C3"/>
    <w:rsid w:val="00A2745A"/>
    <w:rsid w:val="00A35FC8"/>
    <w:rsid w:val="00A5419D"/>
    <w:rsid w:val="00A578A5"/>
    <w:rsid w:val="00A613E3"/>
    <w:rsid w:val="00A710AB"/>
    <w:rsid w:val="00A726C7"/>
    <w:rsid w:val="00A7616E"/>
    <w:rsid w:val="00AA62E2"/>
    <w:rsid w:val="00AA6F66"/>
    <w:rsid w:val="00AC3CD6"/>
    <w:rsid w:val="00AE0EF0"/>
    <w:rsid w:val="00B04F9F"/>
    <w:rsid w:val="00B11C52"/>
    <w:rsid w:val="00B15C25"/>
    <w:rsid w:val="00B34E38"/>
    <w:rsid w:val="00B54331"/>
    <w:rsid w:val="00B62519"/>
    <w:rsid w:val="00B63A9D"/>
    <w:rsid w:val="00B64972"/>
    <w:rsid w:val="00B67839"/>
    <w:rsid w:val="00B951A2"/>
    <w:rsid w:val="00BB38D0"/>
    <w:rsid w:val="00BE56CF"/>
    <w:rsid w:val="00BF17AB"/>
    <w:rsid w:val="00C00C63"/>
    <w:rsid w:val="00C10132"/>
    <w:rsid w:val="00C27802"/>
    <w:rsid w:val="00C505F7"/>
    <w:rsid w:val="00C609FA"/>
    <w:rsid w:val="00C63CCD"/>
    <w:rsid w:val="00C6568A"/>
    <w:rsid w:val="00C84970"/>
    <w:rsid w:val="00C916E5"/>
    <w:rsid w:val="00CA346F"/>
    <w:rsid w:val="00CB6115"/>
    <w:rsid w:val="00CC2DEC"/>
    <w:rsid w:val="00CC3D46"/>
    <w:rsid w:val="00CD7826"/>
    <w:rsid w:val="00CE3BBE"/>
    <w:rsid w:val="00CF09D9"/>
    <w:rsid w:val="00D02330"/>
    <w:rsid w:val="00D03D64"/>
    <w:rsid w:val="00D07B1B"/>
    <w:rsid w:val="00D36525"/>
    <w:rsid w:val="00D61ADD"/>
    <w:rsid w:val="00D654DD"/>
    <w:rsid w:val="00D72487"/>
    <w:rsid w:val="00D72F50"/>
    <w:rsid w:val="00D74DDF"/>
    <w:rsid w:val="00DA77FE"/>
    <w:rsid w:val="00DD2E61"/>
    <w:rsid w:val="00DE1365"/>
    <w:rsid w:val="00DF075F"/>
    <w:rsid w:val="00E0759D"/>
    <w:rsid w:val="00E0783A"/>
    <w:rsid w:val="00E0794A"/>
    <w:rsid w:val="00E54696"/>
    <w:rsid w:val="00E5568D"/>
    <w:rsid w:val="00EA23E3"/>
    <w:rsid w:val="00EA6BC6"/>
    <w:rsid w:val="00EC5E94"/>
    <w:rsid w:val="00ED1A62"/>
    <w:rsid w:val="00EE0113"/>
    <w:rsid w:val="00EE62BE"/>
    <w:rsid w:val="00F01F96"/>
    <w:rsid w:val="00F02936"/>
    <w:rsid w:val="00F23B45"/>
    <w:rsid w:val="00F35895"/>
    <w:rsid w:val="00F439D5"/>
    <w:rsid w:val="00F56A86"/>
    <w:rsid w:val="00F641C3"/>
    <w:rsid w:val="00F65398"/>
    <w:rsid w:val="00F65630"/>
    <w:rsid w:val="00F70C9A"/>
    <w:rsid w:val="00F97C48"/>
    <w:rsid w:val="00FA0E44"/>
    <w:rsid w:val="00FC031B"/>
    <w:rsid w:val="00FD1731"/>
    <w:rsid w:val="00FE5C32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2ED77"/>
  <w15:docId w15:val="{90B3D697-EC9D-4553-B7D1-68C8785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spacing w:line="480" w:lineRule="auto"/>
      <w:ind w:left="360"/>
    </w:pPr>
    <w:rPr>
      <w:b/>
    </w:rPr>
  </w:style>
  <w:style w:type="character" w:styleId="PageNumber">
    <w:name w:val="page number"/>
    <w:basedOn w:val="DefaultParagraphFont"/>
    <w:rsid w:val="00C00C63"/>
  </w:style>
  <w:style w:type="table" w:styleId="TableGrid">
    <w:name w:val="Table Grid"/>
    <w:basedOn w:val="TableNormal"/>
    <w:rsid w:val="0044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83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2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214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4DDF"/>
    <w:rPr>
      <w:color w:val="808080"/>
      <w:shd w:val="clear" w:color="auto" w:fill="E6E6E6"/>
    </w:rPr>
  </w:style>
  <w:style w:type="paragraph" w:customStyle="1" w:styleId="yiv7915364181gmail-m930436814893007985gmail-m1288172679535285141gmail-m6212424292367390679yiv6757617426msonormal">
    <w:name w:val="yiv7915364181gmail-m_930436814893007985gmail-m_1288172679535285141gmail-m_6212424292367390679yiv6757617426msonormal"/>
    <w:basedOn w:val="Normal"/>
    <w:rsid w:val="003176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7915364181gmail-m930436814893007985gmail-m1288172679535285141gmail-m6212424292367390679yiv6757617426xmsolistparagraph">
    <w:name w:val="yiv7915364181gmail-m_930436814893007985gmail-m_1288172679535285141gmail-m_6212424292367390679yiv6757617426xmsolistparagraph"/>
    <w:basedOn w:val="Normal"/>
    <w:rsid w:val="003176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2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90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429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03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3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10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73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36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36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54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0631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8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54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493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8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178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795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4277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hill.com/C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olhill.com/CH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olhill.com/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lhillpar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to 2004 Board of Directors’ Accomplishments</vt:lpstr>
    </vt:vector>
  </TitlesOfParts>
  <Company>Home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to 2004 Board of Directors’ Accomplishments</dc:title>
  <dc:creator>Pat Werner</dc:creator>
  <cp:lastModifiedBy>Darren Tristano</cp:lastModifiedBy>
  <cp:revision>3</cp:revision>
  <cp:lastPrinted>2022-06-04T02:46:00Z</cp:lastPrinted>
  <dcterms:created xsi:type="dcterms:W3CDTF">2024-10-15T15:11:00Z</dcterms:created>
  <dcterms:modified xsi:type="dcterms:W3CDTF">2024-10-15T15:17:00Z</dcterms:modified>
</cp:coreProperties>
</file>